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8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214"/>
        <w:gridCol w:w="2502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Ambruš Kiš, Ana Janković, Željkica Mamić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33CA1" w:rsidRPr="00140812" w:rsidRDefault="00886683" w:rsidP="001D1396">
      <w:pPr>
        <w:jc w:val="center"/>
        <w:rPr>
          <w:sz w:val="28"/>
          <w:u w:val="single"/>
        </w:rPr>
      </w:pPr>
      <w:r w:rsidRPr="00140812">
        <w:rPr>
          <w:sz w:val="28"/>
          <w:u w:val="single"/>
        </w:rPr>
        <w:t>Popis obaveznih udžbenika i dopunskih nas</w:t>
      </w:r>
      <w:r w:rsidR="00994566">
        <w:rPr>
          <w:sz w:val="28"/>
          <w:u w:val="single"/>
        </w:rPr>
        <w:t>tavih sredstava za šk. god. 2017</w:t>
      </w:r>
      <w:r w:rsidR="00D33CA1" w:rsidRPr="00140812">
        <w:rPr>
          <w:sz w:val="28"/>
          <w:u w:val="single"/>
        </w:rPr>
        <w:t>./201</w:t>
      </w:r>
      <w:r w:rsidR="00994566">
        <w:rPr>
          <w:sz w:val="28"/>
          <w:u w:val="single"/>
        </w:rPr>
        <w:t>8</w:t>
      </w:r>
      <w:r w:rsidR="00D33CA1" w:rsidRPr="00140812">
        <w:rPr>
          <w:sz w:val="28"/>
          <w:u w:val="single"/>
        </w:rPr>
        <w:t>.</w:t>
      </w:r>
    </w:p>
    <w:p w:rsidR="00886683" w:rsidRDefault="00886683" w:rsidP="001D1396">
      <w:pPr>
        <w:jc w:val="center"/>
        <w:rPr>
          <w:b/>
          <w:sz w:val="28"/>
        </w:rPr>
      </w:pPr>
      <w:r w:rsidRPr="00886683">
        <w:rPr>
          <w:b/>
          <w:sz w:val="28"/>
        </w:rPr>
        <w:t>Prvi razred (a, b, c, Gudovac, Galov</w:t>
      </w:r>
      <w:r w:rsidR="001D1396">
        <w:rPr>
          <w:b/>
          <w:sz w:val="28"/>
        </w:rPr>
        <w:t>ac,  Obrovnica, Veliko Korenovo</w:t>
      </w: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Drugi razred (a, b, c, Gudovac, Galovac, Veliko Korenovo)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657"/>
        <w:gridCol w:w="2080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</w:t>
            </w: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Treći razred (a, b, c, Gudovac, Galovac, Veliko Korenovo, Obrovnica)</w:t>
      </w:r>
    </w:p>
    <w:p w:rsidR="00886683" w:rsidRDefault="00886683" w:rsidP="00886683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193"/>
        <w:gridCol w:w="2558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 Maidment,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Jandrašek, Jelena Ivaci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Pr="00886683" w:rsidRDefault="00886683" w:rsidP="008866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F155C" w:rsidRDefault="004F155C" w:rsidP="00886683">
      <w:pPr>
        <w:jc w:val="center"/>
        <w:rPr>
          <w:b/>
          <w:sz w:val="28"/>
        </w:rPr>
      </w:pPr>
    </w:p>
    <w:p w:rsidR="00886683" w:rsidRDefault="00886683" w:rsidP="00886683">
      <w:pPr>
        <w:rPr>
          <w:sz w:val="28"/>
        </w:rPr>
      </w:pPr>
    </w:p>
    <w:p w:rsidR="004C7C01" w:rsidRDefault="004C7C01" w:rsidP="00886683">
      <w:pPr>
        <w:rPr>
          <w:sz w:val="28"/>
        </w:rPr>
      </w:pPr>
    </w:p>
    <w:p w:rsidR="00886683" w:rsidRDefault="00886683" w:rsidP="00886683">
      <w:pPr>
        <w:tabs>
          <w:tab w:val="left" w:pos="3585"/>
        </w:tabs>
        <w:rPr>
          <w:sz w:val="28"/>
        </w:rPr>
      </w:pPr>
      <w:r>
        <w:rPr>
          <w:sz w:val="28"/>
        </w:rPr>
        <w:tab/>
      </w: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886683" w:rsidRPr="0069221D" w:rsidRDefault="00886683" w:rsidP="0069221D">
      <w:pPr>
        <w:tabs>
          <w:tab w:val="left" w:pos="3585"/>
        </w:tabs>
        <w:jc w:val="center"/>
        <w:rPr>
          <w:b/>
          <w:sz w:val="28"/>
        </w:rPr>
      </w:pPr>
      <w:r w:rsidRPr="0069221D">
        <w:rPr>
          <w:b/>
          <w:sz w:val="28"/>
        </w:rPr>
        <w:lastRenderedPageBreak/>
        <w:t>Četvrti razred (a, b, c)</w:t>
      </w:r>
      <w:r w:rsidR="001D1396">
        <w:rPr>
          <w:b/>
          <w:sz w:val="28"/>
        </w:rPr>
        <w:t xml:space="preserve"> – matična škola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 Hutchinson, Janet Hardy-Gould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Jelena Sikirica, Snježana Stojaković, Ana Miljak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69221D" w:rsidRDefault="0069221D" w:rsidP="00886683">
      <w:pPr>
        <w:tabs>
          <w:tab w:val="left" w:pos="3585"/>
        </w:tabs>
        <w:rPr>
          <w:sz w:val="28"/>
        </w:rPr>
      </w:pPr>
    </w:p>
    <w:p w:rsidR="00886683" w:rsidRDefault="00886683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Default="0069221D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Pr="001D1396" w:rsidRDefault="0069221D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lastRenderedPageBreak/>
        <w:t>Četvrti razred Gudovac, Galovac, Obrovnica, Veliko Korenovo</w:t>
      </w:r>
    </w:p>
    <w:p w:rsidR="0069221D" w:rsidRPr="001D1396" w:rsidRDefault="0069221D" w:rsidP="0069221D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Ante Gašpardi, Tonka Lazarić, Nevenka Raguž, Zoran Štefanac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–samo Gudovac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samo Gudovac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 Hutchinson, Janet Hardy-Gould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Terezija Zokić, Benita Vladušić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Bakarić Palička,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4C7C01" w:rsidRPr="001D1396" w:rsidRDefault="0069221D" w:rsidP="004C7C01">
      <w:pPr>
        <w:tabs>
          <w:tab w:val="left" w:pos="3135"/>
          <w:tab w:val="center" w:pos="4536"/>
        </w:tabs>
        <w:rPr>
          <w:b/>
          <w:sz w:val="28"/>
        </w:rPr>
      </w:pPr>
      <w:r w:rsidRPr="001D1396">
        <w:rPr>
          <w:b/>
          <w:sz w:val="28"/>
        </w:rPr>
        <w:lastRenderedPageBreak/>
        <w:t>Peti razred (a, b, c, d)</w:t>
      </w:r>
      <w:r w:rsidR="004C7C01" w:rsidRPr="001D1396">
        <w:rPr>
          <w:b/>
          <w:sz w:val="28"/>
        </w:rPr>
        <w:t xml:space="preserve"> </w:t>
      </w: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BA5FA8" w:rsidRPr="00BA5FA8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4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Snježana Haiman, Vera Müller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Razum, Martina Rašpolić, Verica Razum Hrmo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Rod Fricker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Saša Marić, Ljiljana Ščedrov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udžbenik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Duša Šarunić,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Duša Šarunić,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5 : udžbenik hrvatskog jezika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SNAGA RIJEČI 5 : hrvatska čitanka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FC3BD3" w:rsidRPr="001D1396" w:rsidRDefault="004C7C01" w:rsidP="004C7C01">
      <w:pPr>
        <w:tabs>
          <w:tab w:val="left" w:pos="1575"/>
        </w:tabs>
        <w:rPr>
          <w:b/>
          <w:sz w:val="28"/>
        </w:rPr>
      </w:pPr>
      <w:r>
        <w:rPr>
          <w:sz w:val="28"/>
        </w:rPr>
        <w:tab/>
      </w:r>
      <w:r w:rsidRPr="001D1396">
        <w:rPr>
          <w:b/>
          <w:sz w:val="28"/>
        </w:rPr>
        <w:t>Udžbenici za učenike koji imaju prilagođen program 5.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5636"/>
        <w:gridCol w:w="3041"/>
        <w:gridCol w:w="1086"/>
      </w:tblGrid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Nakladnik</w:t>
            </w:r>
          </w:p>
        </w:tc>
      </w:tr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Silvija Krpes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  <w:tr w:rsidR="004C7C01" w:rsidRPr="004C7C01" w:rsidTr="004C7C0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Nera Kovačić-Malbaša, Danijela Jugo-Superina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</w:tbl>
    <w:p w:rsidR="004C7C01" w:rsidRDefault="004C7C01" w:rsidP="004C7C01">
      <w:pPr>
        <w:tabs>
          <w:tab w:val="left" w:pos="1575"/>
        </w:tabs>
        <w:rPr>
          <w:sz w:val="28"/>
        </w:rPr>
      </w:pP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1D1396" w:rsidRPr="00BA5FA8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Snježana Haiman, Vera Müller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Razum, Martina Rašpolić, Verica Razum Hrmo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Rod Fricker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Saša Marić, Ljiljana Ščedrov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Default="001D1396" w:rsidP="004C7C01">
      <w:pPr>
        <w:tabs>
          <w:tab w:val="left" w:pos="1575"/>
        </w:tabs>
        <w:rPr>
          <w:sz w:val="28"/>
        </w:rPr>
      </w:pPr>
    </w:p>
    <w:p w:rsidR="001D1396" w:rsidRDefault="001D1396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FC3BD3" w:rsidRPr="001D1396" w:rsidRDefault="00FC3BD3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t>Šesti razred (a, b, c, d)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FC3BD3" w:rsidRPr="00BA5FA8" w:rsidTr="00FC3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radna bilježnica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 Bošnjak, Ruža Bule, Vlasta Seljanec,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 Bošnjak, Ruža Bule, Vlasta Seljanec,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Diana Pye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5278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rHeight w:val="89"/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SNAGA RIJEČI 6 : hrvatska čitanka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Pr="001D1396" w:rsidRDefault="00716845" w:rsidP="00FC3BD3">
      <w:pPr>
        <w:spacing w:after="0" w:line="240" w:lineRule="auto"/>
        <w:rPr>
          <w:b/>
          <w:sz w:val="28"/>
        </w:rPr>
      </w:pPr>
      <w:r w:rsidRPr="001D1396">
        <w:rPr>
          <w:b/>
          <w:sz w:val="28"/>
        </w:rPr>
        <w:t>Udžbenici za učenike koji imaju prilagođen program 6. razred</w:t>
      </w:r>
    </w:p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316"/>
        <w:gridCol w:w="2478"/>
        <w:gridCol w:w="1054"/>
      </w:tblGrid>
      <w:tr w:rsidR="00716845" w:rsidRPr="00FC3BD3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Nataša Kletečki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Silvija Krpes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Vesna Đurek,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Vesna Đurek,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Nera Kovačić-Malbaša, Danijela Jugo-Superina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</w:tbl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1D1396" w:rsidRPr="00BA5FA8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Diana Pye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3BD3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  <w:r w:rsidRPr="00FC3BD3"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  <w:lastRenderedPageBreak/>
        <w:t>Sedmi razred (a, b, c, d)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</w:tblGrid>
      <w:tr w:rsidR="00BA5FA8" w:rsidRPr="00BA5FA8" w:rsidTr="00BA5FA8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22" w:type="dxa"/>
            <w:vAlign w:val="center"/>
            <w:hideMark/>
          </w:tcPr>
          <w:p w:rsidR="00B3101E" w:rsidRPr="00BA5FA8" w:rsidRDefault="001D1396" w:rsidP="001D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Nakladn.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Lynda Edwards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udžbenik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Jasminka Džapo, Jasna Tonšetić, Lela Zadražil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Ljiljana Ščedrov, Saša Marić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 Golac-Jakopović,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 Golac-Jakopović,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Damir Agičić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Damir Agičić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1D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D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B3101E" w:rsidRPr="00FC3BD3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</w:p>
    <w:p w:rsidR="00716845" w:rsidRPr="00D05AAE" w:rsidRDefault="00716845" w:rsidP="00716845">
      <w:pPr>
        <w:spacing w:after="0" w:line="240" w:lineRule="auto"/>
        <w:rPr>
          <w:b/>
          <w:sz w:val="28"/>
        </w:rPr>
      </w:pPr>
      <w:r w:rsidRPr="00D05AAE">
        <w:rPr>
          <w:b/>
          <w:sz w:val="28"/>
        </w:rPr>
        <w:t>Udžbenici za učenike koji imaju prilagođen program 7. razred</w:t>
      </w:r>
    </w:p>
    <w:p w:rsidR="004F155C" w:rsidRDefault="004F155C" w:rsidP="00716845">
      <w:pPr>
        <w:spacing w:after="0" w:line="240" w:lineRule="auto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26"/>
        <w:gridCol w:w="2791"/>
        <w:gridCol w:w="1012"/>
      </w:tblGrid>
      <w:tr w:rsidR="00CE01F8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Nakladnik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Nikolina Bekić, Andrea Pehar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Nataša Kletečki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Božena Ratkaj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PROFIL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Silvija Krpes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Nera Kovačić-Malbaša, Danijela Jugo-Superina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</w:tbl>
    <w:p w:rsidR="00CE01F8" w:rsidRDefault="00CE01F8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tbl>
      <w:tblPr>
        <w:tblW w:w="11624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  <w:gridCol w:w="567"/>
      </w:tblGrid>
      <w:tr w:rsidR="00432133" w:rsidRPr="00BA5FA8" w:rsidTr="00432133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37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Nakladn.</w:t>
            </w:r>
          </w:p>
        </w:tc>
        <w:tc>
          <w:tcPr>
            <w:tcW w:w="522" w:type="dxa"/>
          </w:tcPr>
          <w:p w:rsidR="00432133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Lynda Edwards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Ljiljana Ščedrov, Saša Marić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 Golac-Jakopović, Luka Krnić, Zvonimir Šikić, Milana Vuković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 Golac-Jakopović, Luka Krnić, Zvonimir Šikić, Milana Vuković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16845" w:rsidRDefault="00716845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121A3C" w:rsidRDefault="00121A3C" w:rsidP="0069221D">
      <w:pPr>
        <w:jc w:val="center"/>
        <w:rPr>
          <w:sz w:val="28"/>
        </w:rPr>
      </w:pPr>
    </w:p>
    <w:p w:rsidR="00121A3C" w:rsidRDefault="00121A3C" w:rsidP="0069221D">
      <w:pPr>
        <w:jc w:val="center"/>
        <w:rPr>
          <w:sz w:val="28"/>
        </w:rPr>
      </w:pPr>
    </w:p>
    <w:p w:rsidR="004F155C" w:rsidRDefault="004F155C" w:rsidP="0069221D">
      <w:pPr>
        <w:jc w:val="center"/>
        <w:rPr>
          <w:sz w:val="28"/>
        </w:rPr>
      </w:pPr>
    </w:p>
    <w:p w:rsidR="004C7C01" w:rsidRPr="001D1396" w:rsidRDefault="004F155C" w:rsidP="004F155C">
      <w:pPr>
        <w:rPr>
          <w:b/>
          <w:sz w:val="28"/>
        </w:rPr>
      </w:pPr>
      <w:r w:rsidRPr="001D1396">
        <w:rPr>
          <w:b/>
          <w:sz w:val="28"/>
        </w:rPr>
        <w:lastRenderedPageBreak/>
        <w:t>O</w:t>
      </w:r>
      <w:r w:rsidR="00B3101E" w:rsidRPr="001D1396">
        <w:rPr>
          <w:b/>
          <w:sz w:val="28"/>
        </w:rPr>
        <w:t>smi razred (a, b, c, d)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B3101E" w:rsidRPr="00B3101E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6D5F8A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951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Lynda Edwards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udžbenik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Anica Banović, Ana Lopac Groš, Tanja Petrač, Tamara Čačev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Anica Banović, Ana Lopac Groš, Tanja Petrač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Ljiljana Ščedrov, Saša Marić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Tamara Nemeth, Goran Stajčić,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Tamara Nemeth, Goran Stajčić,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Branka Mikuličić, Ivica Buljan, Dubravka Despoja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8 : udžbenik hrvatskog jezika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Sanja Lukić, Marijan Varga, Sandra Krmpotić - Gržančić, Ivana Marić Zerdun, Dunja Maričević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4F155C" w:rsidRPr="006D5F8A" w:rsidRDefault="004F155C" w:rsidP="004F155C">
      <w:pPr>
        <w:spacing w:after="0" w:line="240" w:lineRule="auto"/>
        <w:rPr>
          <w:b/>
          <w:sz w:val="28"/>
        </w:rPr>
      </w:pPr>
      <w:r w:rsidRPr="006D5F8A">
        <w:rPr>
          <w:b/>
          <w:sz w:val="28"/>
        </w:rPr>
        <w:lastRenderedPageBreak/>
        <w:t>Udžbenici za učenike koji imaju prilagođen program 8. razred</w:t>
      </w:r>
    </w:p>
    <w:p w:rsidR="004F155C" w:rsidRDefault="004F155C" w:rsidP="0069221D">
      <w:pPr>
        <w:jc w:val="center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085"/>
        <w:gridCol w:w="2592"/>
        <w:gridCol w:w="1131"/>
      </w:tblGrid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Roberto Škara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1931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Nikolina Bekić, Andrea Pehar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3080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 Kurtović, Božena Ratkaj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bookmarkStart w:id="0" w:name="_GoBack"/>
            <w:bookmarkEnd w:id="0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3657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Silvija Krpes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Jugo-Superina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9E0200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608</w:t>
            </w:r>
          </w:p>
        </w:tc>
        <w:tc>
          <w:tcPr>
            <w:tcW w:w="0" w:type="auto"/>
            <w:vAlign w:val="center"/>
          </w:tcPr>
          <w:p w:rsidR="009E0200" w:rsidRPr="009E0200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</w:t>
            </w: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ATEMATIKU NE DAM : udžbenik s radnom bilježnicom za matematiku za 8. razred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udžbenik s radnom bilježnicom</w:t>
            </w:r>
          </w:p>
          <w:p w:rsidR="009E0200" w:rsidRPr="00B3101E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E0200" w:rsidRPr="009E0200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Romana Nakić</w:t>
            </w:r>
          </w:p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</w:tbl>
    <w:p w:rsidR="004F155C" w:rsidRDefault="004F155C" w:rsidP="0069221D">
      <w:pPr>
        <w:jc w:val="center"/>
        <w:rPr>
          <w:sz w:val="28"/>
        </w:rPr>
      </w:pP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3024C1" w:rsidRPr="00B3101E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3024C1" w:rsidRPr="006D5F8A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951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 Hutchinson, Lynda Edwards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Ljiljana Ščedrov, Saša Marić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Tamara Nemeth, Goran Stajčić,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Tamara Nemeth, Goran Stajčić,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3024C1" w:rsidRDefault="003024C1" w:rsidP="0069221D">
      <w:pPr>
        <w:jc w:val="center"/>
        <w:rPr>
          <w:sz w:val="28"/>
        </w:rPr>
      </w:pPr>
    </w:p>
    <w:p w:rsidR="002752FD" w:rsidRDefault="002752FD" w:rsidP="0069221D">
      <w:pPr>
        <w:jc w:val="center"/>
        <w:rPr>
          <w:sz w:val="28"/>
        </w:rPr>
      </w:pPr>
    </w:p>
    <w:sectPr w:rsidR="002752FD" w:rsidSect="00BA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58" w:rsidRDefault="00FE0E58" w:rsidP="004C7C01">
      <w:pPr>
        <w:spacing w:after="0" w:line="240" w:lineRule="auto"/>
      </w:pPr>
      <w:r>
        <w:separator/>
      </w:r>
    </w:p>
  </w:endnote>
  <w:endnote w:type="continuationSeparator" w:id="0">
    <w:p w:rsidR="00FE0E58" w:rsidRDefault="00FE0E58" w:rsidP="004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58" w:rsidRDefault="00FE0E58" w:rsidP="004C7C01">
      <w:pPr>
        <w:spacing w:after="0" w:line="240" w:lineRule="auto"/>
      </w:pPr>
      <w:r>
        <w:separator/>
      </w:r>
    </w:p>
  </w:footnote>
  <w:footnote w:type="continuationSeparator" w:id="0">
    <w:p w:rsidR="00FE0E58" w:rsidRDefault="00FE0E58" w:rsidP="004C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3"/>
    <w:rsid w:val="00111BBE"/>
    <w:rsid w:val="00121A3C"/>
    <w:rsid w:val="00130CDD"/>
    <w:rsid w:val="00140812"/>
    <w:rsid w:val="001D1396"/>
    <w:rsid w:val="0027307D"/>
    <w:rsid w:val="002752FD"/>
    <w:rsid w:val="003024C1"/>
    <w:rsid w:val="00432133"/>
    <w:rsid w:val="004C7C01"/>
    <w:rsid w:val="004F155C"/>
    <w:rsid w:val="006659D3"/>
    <w:rsid w:val="0069221D"/>
    <w:rsid w:val="006D5F8A"/>
    <w:rsid w:val="00716845"/>
    <w:rsid w:val="007A22D5"/>
    <w:rsid w:val="00847D31"/>
    <w:rsid w:val="00886683"/>
    <w:rsid w:val="008C71FC"/>
    <w:rsid w:val="00994566"/>
    <w:rsid w:val="009E0200"/>
    <w:rsid w:val="009F0887"/>
    <w:rsid w:val="00B3101E"/>
    <w:rsid w:val="00BA5FA8"/>
    <w:rsid w:val="00C231C0"/>
    <w:rsid w:val="00CE01F8"/>
    <w:rsid w:val="00D05AAE"/>
    <w:rsid w:val="00D33CA1"/>
    <w:rsid w:val="00D762C2"/>
    <w:rsid w:val="00E452E2"/>
    <w:rsid w:val="00F13F2A"/>
    <w:rsid w:val="00F75D7A"/>
    <w:rsid w:val="00FC3BD3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8AB0"/>
  <w15:docId w15:val="{56E343F6-922E-4142-B6DD-BFA75EF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2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5567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7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3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4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2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1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1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8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15859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0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blazenkino</dc:creator>
  <cp:lastModifiedBy>Goran Čanić</cp:lastModifiedBy>
  <cp:revision>15</cp:revision>
  <cp:lastPrinted>2017-06-14T09:39:00Z</cp:lastPrinted>
  <dcterms:created xsi:type="dcterms:W3CDTF">2014-05-30T12:08:00Z</dcterms:created>
  <dcterms:modified xsi:type="dcterms:W3CDTF">2017-06-19T09:48:00Z</dcterms:modified>
</cp:coreProperties>
</file>